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B5" w:rsidRDefault="00BF1EB5" w:rsidP="004E3890">
      <w:r>
        <w:t xml:space="preserve">8 Pool </w:t>
      </w:r>
      <w:proofErr w:type="spellStart"/>
      <w:r>
        <w:t>Rochefortais</w:t>
      </w:r>
      <w:proofErr w:type="spellEnd"/>
    </w:p>
    <w:p w:rsidR="00BF1EB5" w:rsidRDefault="00BF1EB5" w:rsidP="004E3890">
      <w:r>
        <w:t>Stade du Polygone</w:t>
      </w:r>
    </w:p>
    <w:p w:rsidR="00BF1EB5" w:rsidRDefault="00BF1EB5" w:rsidP="004E3890">
      <w:r>
        <w:t>17300 Rochefort</w:t>
      </w:r>
    </w:p>
    <w:p w:rsidR="00BF1EB5" w:rsidRDefault="00BF1EB5" w:rsidP="004E3890">
      <w:r>
        <w:t>Tel : 06 72 67 52 74</w:t>
      </w:r>
    </w:p>
    <w:p w:rsidR="00BF1EB5" w:rsidRDefault="00BF1EB5" w:rsidP="004E3890"/>
    <w:p w:rsidR="00BF1EB5" w:rsidRDefault="00BF1EB5" w:rsidP="004E3890"/>
    <w:p w:rsidR="00BF1EB5" w:rsidRDefault="00BF1EB5" w:rsidP="004E3890"/>
    <w:p w:rsidR="00BF1EB5" w:rsidRDefault="00BF1EB5" w:rsidP="004E3890"/>
    <w:p w:rsidR="00BF1EB5" w:rsidRDefault="00983F25" w:rsidP="004E3890">
      <w:pPr>
        <w:jc w:val="right"/>
      </w:pPr>
      <w:r>
        <w:t>Rochefort le 2</w:t>
      </w:r>
      <w:r w:rsidR="00CE1C11">
        <w:t>9 Septembre 2022</w:t>
      </w:r>
    </w:p>
    <w:p w:rsidR="00BF1EB5" w:rsidRDefault="00BF1EB5" w:rsidP="004E3890"/>
    <w:p w:rsidR="00BF1EB5" w:rsidRDefault="00BF1EB5" w:rsidP="004E3890"/>
    <w:p w:rsidR="00BF1EB5" w:rsidRDefault="00BF1EB5" w:rsidP="004E3890"/>
    <w:p w:rsidR="00BF1EB5" w:rsidRDefault="00BF1EB5" w:rsidP="004E3890"/>
    <w:p w:rsidR="00BF1EB5" w:rsidRDefault="00BF1EB5" w:rsidP="004E38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</w:t>
      </w:r>
    </w:p>
    <w:p w:rsidR="00BF1EB5" w:rsidRDefault="00BF1EB5" w:rsidP="004E3890">
      <w:pPr>
        <w:jc w:val="center"/>
        <w:rPr>
          <w:b/>
          <w:sz w:val="36"/>
          <w:szCs w:val="36"/>
        </w:rPr>
      </w:pPr>
    </w:p>
    <w:p w:rsidR="00BF1EB5" w:rsidRDefault="00BF1EB5" w:rsidP="004E3890">
      <w:pPr>
        <w:jc w:val="center"/>
        <w:rPr>
          <w:b/>
          <w:sz w:val="36"/>
          <w:szCs w:val="36"/>
        </w:rPr>
      </w:pPr>
    </w:p>
    <w:p w:rsidR="00BF1EB5" w:rsidRDefault="00BF1EB5" w:rsidP="004E3890"/>
    <w:p w:rsidR="00BF1EB5" w:rsidRDefault="00BF1EB5" w:rsidP="004E3890"/>
    <w:p w:rsidR="00BF1EB5" w:rsidRDefault="00BF1EB5" w:rsidP="004E38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Vous êtes conviés à la réunion de début de saison qui se tiendra </w:t>
      </w:r>
      <w:r>
        <w:rPr>
          <w:b/>
          <w:bCs/>
          <w:sz w:val="28"/>
          <w:szCs w:val="28"/>
        </w:rPr>
        <w:t xml:space="preserve">le Samedi </w:t>
      </w:r>
      <w:r w:rsidR="00CE1C1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Octobre à 14 h 30</w:t>
      </w:r>
      <w:r>
        <w:rPr>
          <w:sz w:val="28"/>
          <w:szCs w:val="28"/>
        </w:rPr>
        <w:t xml:space="preserve"> à la salle de </w:t>
      </w:r>
      <w:r>
        <w:rPr>
          <w:b/>
          <w:sz w:val="28"/>
          <w:szCs w:val="28"/>
        </w:rPr>
        <w:t>L’ENTRACTE</w:t>
      </w:r>
      <w:r>
        <w:rPr>
          <w:sz w:val="28"/>
          <w:szCs w:val="28"/>
        </w:rPr>
        <w:t xml:space="preserve"> à </w:t>
      </w:r>
      <w:r>
        <w:rPr>
          <w:b/>
          <w:bCs/>
          <w:sz w:val="28"/>
          <w:szCs w:val="28"/>
        </w:rPr>
        <w:t>17300 Rochefort</w:t>
      </w:r>
    </w:p>
    <w:p w:rsidR="00BF1EB5" w:rsidRDefault="00BF1EB5" w:rsidP="004E3890"/>
    <w:p w:rsidR="00BF1EB5" w:rsidRDefault="00BF1EB5" w:rsidP="004E3890"/>
    <w:p w:rsidR="00BF1EB5" w:rsidRDefault="00BF1EB5" w:rsidP="004E3890"/>
    <w:p w:rsidR="00BF1EB5" w:rsidRDefault="00BF1EB5" w:rsidP="004E3890">
      <w:pPr>
        <w:jc w:val="center"/>
      </w:pPr>
      <w:r>
        <w:t xml:space="preserve">Début du Championnat le </w:t>
      </w:r>
      <w:r>
        <w:rPr>
          <w:b/>
        </w:rPr>
        <w:t xml:space="preserve">Vendredi </w:t>
      </w:r>
      <w:r w:rsidR="00983F25">
        <w:rPr>
          <w:b/>
        </w:rPr>
        <w:t>1</w:t>
      </w:r>
      <w:r w:rsidR="00CE1C11">
        <w:rPr>
          <w:b/>
        </w:rPr>
        <w:t>4</w:t>
      </w:r>
      <w:r>
        <w:rPr>
          <w:b/>
        </w:rPr>
        <w:t xml:space="preserve"> Octobre 20</w:t>
      </w:r>
      <w:r w:rsidR="00983F25">
        <w:rPr>
          <w:b/>
        </w:rPr>
        <w:t>2</w:t>
      </w:r>
      <w:r w:rsidR="00CE1C11">
        <w:rPr>
          <w:b/>
        </w:rPr>
        <w:t>2</w:t>
      </w:r>
    </w:p>
    <w:p w:rsidR="00BF1EB5" w:rsidRDefault="00BF1EB5" w:rsidP="004E3890"/>
    <w:p w:rsidR="00BF1EB5" w:rsidRDefault="00BF1EB5" w:rsidP="004E3890"/>
    <w:p w:rsidR="00BF1EB5" w:rsidRDefault="00BF1EB5" w:rsidP="004E3890"/>
    <w:p w:rsidR="00BF1EB5" w:rsidRDefault="00BF1EB5" w:rsidP="004E3890">
      <w:pPr>
        <w:ind w:firstLine="360"/>
      </w:pPr>
      <w:r>
        <w:t>L’ordre du jour sera le suivant</w:t>
      </w:r>
    </w:p>
    <w:p w:rsidR="00BF1EB5" w:rsidRDefault="00BF1EB5" w:rsidP="004E3890"/>
    <w:p w:rsidR="00BF1EB5" w:rsidRDefault="00BF1EB5" w:rsidP="004E3890">
      <w:pPr>
        <w:numPr>
          <w:ilvl w:val="0"/>
          <w:numId w:val="3"/>
        </w:numPr>
      </w:pPr>
      <w:r>
        <w:t>Remise des dossiers</w:t>
      </w:r>
    </w:p>
    <w:p w:rsidR="00BF1EB5" w:rsidRDefault="00CE1C11" w:rsidP="00C254C5">
      <w:pPr>
        <w:numPr>
          <w:ilvl w:val="0"/>
          <w:numId w:val="3"/>
        </w:numPr>
      </w:pPr>
      <w:r>
        <w:t>Présentation de la saison 2022/2023</w:t>
      </w:r>
    </w:p>
    <w:p w:rsidR="00BF1EB5" w:rsidRDefault="00BF1EB5" w:rsidP="004E3890">
      <w:pPr>
        <w:numPr>
          <w:ilvl w:val="0"/>
          <w:numId w:val="3"/>
        </w:numPr>
      </w:pPr>
      <w:r>
        <w:t>Divers</w:t>
      </w:r>
    </w:p>
    <w:p w:rsidR="00BF1EB5" w:rsidRDefault="00BF1EB5" w:rsidP="004E3890"/>
    <w:p w:rsidR="00BF1EB5" w:rsidRDefault="00BF1EB5" w:rsidP="004E3890">
      <w:pPr>
        <w:ind w:firstLine="360"/>
      </w:pPr>
    </w:p>
    <w:p w:rsidR="00BF1EB5" w:rsidRDefault="00BF1EB5" w:rsidP="004E3890"/>
    <w:p w:rsidR="00BF1EB5" w:rsidRDefault="00BF1EB5" w:rsidP="004E3890"/>
    <w:p w:rsidR="00BF1EB5" w:rsidRDefault="00BF1EB5" w:rsidP="004E3890">
      <w:pPr>
        <w:pStyle w:val="Titre1"/>
      </w:pPr>
    </w:p>
    <w:p w:rsidR="00BF1EB5" w:rsidRDefault="00BF1EB5" w:rsidP="004E3890"/>
    <w:p w:rsidR="00BF1EB5" w:rsidRDefault="00BF1EB5" w:rsidP="004E3890"/>
    <w:p w:rsidR="00BF1EB5" w:rsidRDefault="00BF1EB5" w:rsidP="004E3890"/>
    <w:p w:rsidR="00BF1EB5" w:rsidRDefault="00BF1EB5" w:rsidP="004E3890">
      <w:pPr>
        <w:jc w:val="center"/>
      </w:pPr>
      <w:r>
        <w:t>D.LETZELTER</w:t>
      </w:r>
    </w:p>
    <w:p w:rsidR="00BF1EB5" w:rsidRDefault="00BF1EB5" w:rsidP="00A352E8"/>
    <w:p w:rsidR="00BF1EB5" w:rsidRDefault="00BF1EB5" w:rsidP="00A352E8"/>
    <w:p w:rsidR="00BF1EB5" w:rsidRDefault="00BF1EB5" w:rsidP="00A352E8"/>
    <w:p w:rsidR="00BF1EB5" w:rsidRDefault="00BF1EB5" w:rsidP="00A352E8"/>
    <w:p w:rsidR="00BF1EB5" w:rsidRDefault="00BF1EB5" w:rsidP="00A352E8"/>
    <w:p w:rsidR="00BF1EB5" w:rsidRDefault="00BF1EB5" w:rsidP="00A352E8"/>
    <w:p w:rsidR="00BF1EB5" w:rsidRDefault="00BF1EB5" w:rsidP="00266D48"/>
    <w:sectPr w:rsidR="00BF1EB5" w:rsidSect="00BF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F30"/>
    <w:multiLevelType w:val="hybridMultilevel"/>
    <w:tmpl w:val="5CEC1ECA"/>
    <w:lvl w:ilvl="0" w:tplc="DF78C4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A0A08"/>
    <w:multiLevelType w:val="hybridMultilevel"/>
    <w:tmpl w:val="9BDCEF28"/>
    <w:lvl w:ilvl="0" w:tplc="DF78C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81"/>
    <w:rsid w:val="00083396"/>
    <w:rsid w:val="00196EC7"/>
    <w:rsid w:val="00266D48"/>
    <w:rsid w:val="0027331F"/>
    <w:rsid w:val="00313C07"/>
    <w:rsid w:val="003600EE"/>
    <w:rsid w:val="004E3890"/>
    <w:rsid w:val="00514AB0"/>
    <w:rsid w:val="00640DC1"/>
    <w:rsid w:val="006E0BEF"/>
    <w:rsid w:val="006F1A83"/>
    <w:rsid w:val="007102A2"/>
    <w:rsid w:val="0072766A"/>
    <w:rsid w:val="0073470B"/>
    <w:rsid w:val="007D4681"/>
    <w:rsid w:val="008A41E1"/>
    <w:rsid w:val="0090233F"/>
    <w:rsid w:val="00903EC4"/>
    <w:rsid w:val="00930EDB"/>
    <w:rsid w:val="00983F25"/>
    <w:rsid w:val="00A352E8"/>
    <w:rsid w:val="00A6665D"/>
    <w:rsid w:val="00AE25F3"/>
    <w:rsid w:val="00AF3452"/>
    <w:rsid w:val="00B0194E"/>
    <w:rsid w:val="00B31DE2"/>
    <w:rsid w:val="00B567F8"/>
    <w:rsid w:val="00B65AA2"/>
    <w:rsid w:val="00B70039"/>
    <w:rsid w:val="00BF1EB5"/>
    <w:rsid w:val="00C10680"/>
    <w:rsid w:val="00C254C5"/>
    <w:rsid w:val="00C56F4C"/>
    <w:rsid w:val="00C71F81"/>
    <w:rsid w:val="00CD7505"/>
    <w:rsid w:val="00CE1C11"/>
    <w:rsid w:val="00D4383A"/>
    <w:rsid w:val="00D43D15"/>
    <w:rsid w:val="00DA1848"/>
    <w:rsid w:val="00E92223"/>
    <w:rsid w:val="00EA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D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0ED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930EDB"/>
    <w:pPr>
      <w:keepNext/>
      <w:outlineLvl w:val="1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352E8"/>
    <w:rPr>
      <w:b/>
      <w:sz w:val="24"/>
    </w:rPr>
  </w:style>
  <w:style w:type="character" w:customStyle="1" w:styleId="Titre2Car">
    <w:name w:val="Titre 2 Car"/>
    <w:basedOn w:val="Policepardfaut"/>
    <w:link w:val="Titre2"/>
    <w:uiPriority w:val="9"/>
    <w:locked/>
    <w:rsid w:val="00A352E8"/>
    <w:rPr>
      <w:sz w:val="24"/>
    </w:rPr>
  </w:style>
  <w:style w:type="paragraph" w:styleId="Textedebulles">
    <w:name w:val="Balloon Text"/>
    <w:basedOn w:val="Normal"/>
    <w:link w:val="TextedebullesCar"/>
    <w:uiPriority w:val="99"/>
    <w:rsid w:val="0073470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3470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Pool Rochefortais</dc:title>
  <dc:subject/>
  <dc:creator>fd</dc:creator>
  <cp:keywords/>
  <dc:description/>
  <cp:lastModifiedBy>Hewlett-Packard Company</cp:lastModifiedBy>
  <cp:revision>54</cp:revision>
  <cp:lastPrinted>2010-12-18T08:47:00Z</cp:lastPrinted>
  <dcterms:created xsi:type="dcterms:W3CDTF">2002-05-13T14:30:00Z</dcterms:created>
  <dcterms:modified xsi:type="dcterms:W3CDTF">2022-09-29T11:50:00Z</dcterms:modified>
</cp:coreProperties>
</file>